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E" w:rsidRPr="00F430D8" w:rsidRDefault="001F0636" w:rsidP="00F430D8">
      <w:pPr>
        <w:spacing w:line="800" w:lineRule="exact"/>
        <w:ind w:firstLineChars="1000" w:firstLine="2100"/>
        <w:rPr>
          <w:rFonts w:ascii="メイリオ" w:eastAsia="メイリオ" w:hAnsi="メイリオ" w:cs="メイリオ"/>
          <w:b/>
          <w:bCs/>
          <w:sz w:val="28"/>
          <w:szCs w:val="28"/>
          <w:u w:val="doub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55.6pt;margin-top:1.1pt;width:119.4pt;height:36pt;z-index:251664384" stroked="f">
            <v:textbox inset="5.85pt,.7pt,5.85pt,.7pt">
              <w:txbxContent>
                <w:p w:rsidR="00CA6D91" w:rsidRPr="00285408" w:rsidRDefault="00CA6D91" w:rsidP="00CA6D91">
                  <w:pPr>
                    <w:jc w:val="left"/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</w:pPr>
                  <w:r w:rsidRPr="00285408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受付No.（　　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12.1pt;margin-top:-4.9pt;width:337.5pt;height:37.5pt;z-index:251666432" stroked="f">
            <v:textbox inset="5.85pt,.7pt,5.85pt,.7pt">
              <w:txbxContent>
                <w:p w:rsidR="008D6041" w:rsidRDefault="008D6041" w:rsidP="008D6041">
                  <w:pPr>
                    <w:spacing w:line="200" w:lineRule="atLeast"/>
                    <w:contextualSpacing/>
                  </w:pPr>
                  <w:r w:rsidRPr="00CA6D91">
                    <w:rPr>
                      <w:rFonts w:ascii="メイリオ" w:eastAsia="メイリオ" w:hAnsi="メイリオ" w:cs="メイリオ" w:hint="eastAsia"/>
                      <w:b/>
                      <w:sz w:val="40"/>
                      <w:szCs w:val="40"/>
                    </w:rPr>
                    <w:t>緑のカーテンコンテスト・</w:t>
                  </w:r>
                  <w:r w:rsidRPr="00CA6D91">
                    <w:rPr>
                      <w:rFonts w:ascii="メイリオ" w:eastAsia="メイリオ" w:hAnsi="メイリオ" w:cs="メイリオ" w:hint="eastAsia"/>
                      <w:b/>
                      <w:bCs/>
                      <w:sz w:val="40"/>
                      <w:szCs w:val="40"/>
                    </w:rPr>
                    <w:t>応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bCs/>
                      <w:sz w:val="40"/>
                      <w:szCs w:val="40"/>
                    </w:rPr>
                    <w:t>募用紙</w:t>
                  </w:r>
                </w:p>
              </w:txbxContent>
            </v:textbox>
          </v:shape>
        </w:pict>
      </w:r>
    </w:p>
    <w:p w:rsidR="0033514E" w:rsidRPr="00CA6D91" w:rsidRDefault="0033514E" w:rsidP="0033514E">
      <w:pPr>
        <w:autoSpaceDE w:val="0"/>
        <w:spacing w:line="240" w:lineRule="exact"/>
        <w:ind w:firstLineChars="100" w:firstLine="240"/>
        <w:rPr>
          <w:rFonts w:ascii="メイリオ" w:eastAsia="メイリオ" w:hAnsi="メイリオ" w:cs="メイリオ"/>
          <w:bCs/>
          <w:color w:val="64FF00"/>
          <w:kern w:val="98"/>
          <w:sz w:val="24"/>
        </w:rPr>
      </w:pPr>
      <w:r w:rsidRPr="00CA6D91">
        <w:rPr>
          <w:rFonts w:ascii="メイリオ" w:eastAsia="メイリオ" w:hAnsi="メイリオ" w:cs="メイリオ" w:hint="eastAsia"/>
          <w:bCs/>
          <w:sz w:val="24"/>
        </w:rPr>
        <w:t>※下の余白を自由に使ってください。足りない場合は別紙を付けていただいても結構です。</w:t>
      </w:r>
    </w:p>
    <w:p w:rsidR="00F430D8" w:rsidRDefault="00F430D8" w:rsidP="0033514E"/>
    <w:p w:rsidR="00F430D8" w:rsidRDefault="001F0636" w:rsidP="0033514E">
      <w:r>
        <w:rPr>
          <w:noProof/>
        </w:rPr>
        <w:pict>
          <v:shape id="_x0000_s1036" type="#_x0000_t202" style="position:absolute;left:0;text-align:left;margin-left:6.35pt;margin-top:6.5pt;width:557.25pt;height:487.5pt;z-index:251667456">
            <v:textbox inset="5.85pt,.7pt,5.85pt,.7pt">
              <w:txbxContent>
                <w:p w:rsidR="00F430D8" w:rsidRDefault="00F430D8"/>
              </w:txbxContent>
            </v:textbox>
          </v:shape>
        </w:pict>
      </w:r>
    </w:p>
    <w:p w:rsidR="00F430D8" w:rsidRDefault="00F430D8" w:rsidP="0033514E"/>
    <w:p w:rsidR="00F430D8" w:rsidRDefault="00F430D8" w:rsidP="0033514E"/>
    <w:p w:rsidR="00F430D8" w:rsidRDefault="00F430D8" w:rsidP="0033514E"/>
    <w:p w:rsidR="00F430D8" w:rsidRDefault="00F430D8" w:rsidP="0033514E"/>
    <w:p w:rsidR="00F430D8" w:rsidRDefault="00F430D8" w:rsidP="0033514E"/>
    <w:p w:rsidR="00F430D8" w:rsidRDefault="00F430D8" w:rsidP="0033514E"/>
    <w:p w:rsidR="00F430D8" w:rsidRDefault="00F430D8" w:rsidP="0033514E"/>
    <w:p w:rsidR="0033514E" w:rsidRDefault="001F0636" w:rsidP="0033514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48.35pt;margin-top:-594.55pt;width:42.75pt;height:14.25pt;z-index:251661312;mso-position-horizontal-relative:text;mso-position-vertical-relative:text" fillcolor="black" stroked="f">
            <v:shadow color="#868686"/>
            <v:textpath style="font-family:&quot;HG丸ｺﾞｼｯｸM-PRO&quot;;font-size:14pt;font-weight:bold;v-text-reverse:t;v-text-kern:t" trim="t" fitpath="t" string="受付№"/>
            <w10:wrap side="left"/>
          </v:shape>
        </w:pict>
      </w:r>
    </w:p>
    <w:p w:rsidR="0033514E" w:rsidRDefault="00CA6D91" w:rsidP="0033514E">
      <w:r>
        <w:br w:type="textWrapping" w:clear="all"/>
      </w:r>
    </w:p>
    <w:p w:rsidR="00F430D8" w:rsidRDefault="00F430D8" w:rsidP="0033514E"/>
    <w:p w:rsidR="00F430D8" w:rsidRPr="00F430D8" w:rsidRDefault="00F430D8" w:rsidP="00F430D8"/>
    <w:p w:rsidR="00F430D8" w:rsidRPr="00F430D8" w:rsidRDefault="00F430D8" w:rsidP="00F430D8"/>
    <w:p w:rsidR="00F430D8" w:rsidRPr="00F430D8" w:rsidRDefault="00F430D8" w:rsidP="00F430D8"/>
    <w:p w:rsidR="00F430D8" w:rsidRPr="00F430D8" w:rsidRDefault="00F430D8" w:rsidP="00F430D8"/>
    <w:p w:rsidR="00F430D8" w:rsidRPr="00F430D8" w:rsidRDefault="00F430D8" w:rsidP="00F430D8"/>
    <w:p w:rsidR="00F430D8" w:rsidRPr="00F430D8" w:rsidRDefault="00F430D8" w:rsidP="00F430D8"/>
    <w:p w:rsidR="00F430D8" w:rsidRPr="00F430D8" w:rsidRDefault="00F430D8" w:rsidP="00F430D8"/>
    <w:p w:rsidR="00F430D8" w:rsidRPr="00F430D8" w:rsidRDefault="00F430D8" w:rsidP="00F430D8"/>
    <w:p w:rsidR="00F430D8" w:rsidRDefault="00F430D8" w:rsidP="00F430D8">
      <w:pPr>
        <w:tabs>
          <w:tab w:val="left" w:pos="3390"/>
        </w:tabs>
      </w:pPr>
      <w:r>
        <w:tab/>
      </w:r>
    </w:p>
    <w:p w:rsidR="00F430D8" w:rsidRDefault="00F430D8" w:rsidP="00F430D8">
      <w:pPr>
        <w:tabs>
          <w:tab w:val="left" w:pos="3390"/>
        </w:tabs>
      </w:pPr>
    </w:p>
    <w:p w:rsidR="00F430D8" w:rsidRDefault="00F430D8" w:rsidP="00F430D8">
      <w:pPr>
        <w:tabs>
          <w:tab w:val="left" w:pos="3390"/>
        </w:tabs>
      </w:pPr>
    </w:p>
    <w:p w:rsidR="00F430D8" w:rsidRPr="00F430D8" w:rsidRDefault="00F430D8" w:rsidP="00F430D8"/>
    <w:p w:rsidR="00F430D8" w:rsidRPr="00F430D8" w:rsidRDefault="00F430D8" w:rsidP="00F430D8"/>
    <w:tbl>
      <w:tblPr>
        <w:tblpPr w:vertAnchor="page" w:horzAnchor="margin" w:tblpXSpec="center" w:tblpY="116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4"/>
        <w:gridCol w:w="9313"/>
      </w:tblGrid>
      <w:tr w:rsidR="009C72E4" w:rsidRPr="00237DD2" w:rsidTr="009C72E4">
        <w:trPr>
          <w:trHeight w:val="1831"/>
          <w:jc w:val="center"/>
        </w:trPr>
        <w:tc>
          <w:tcPr>
            <w:tcW w:w="1744" w:type="dxa"/>
            <w:vAlign w:val="center"/>
          </w:tcPr>
          <w:p w:rsidR="009C72E4" w:rsidRPr="00CA6D91" w:rsidRDefault="009C72E4" w:rsidP="009C72E4">
            <w:pPr>
              <w:autoSpaceDE w:val="0"/>
              <w:spacing w:line="240" w:lineRule="exact"/>
              <w:jc w:val="center"/>
              <w:rPr>
                <w:rFonts w:ascii="メイリオ" w:eastAsia="メイリオ" w:hAnsi="メイリオ" w:cs="メイリオ"/>
                <w:bCs/>
                <w:color w:val="64FF00"/>
                <w:kern w:val="98"/>
                <w:sz w:val="28"/>
                <w:szCs w:val="28"/>
              </w:rPr>
            </w:pPr>
            <w:r w:rsidRPr="00CA6D91">
              <w:rPr>
                <w:rFonts w:ascii="メイリオ" w:eastAsia="メイリオ" w:hAnsi="メイリオ" w:cs="メイリオ" w:hint="eastAsia"/>
                <w:sz w:val="28"/>
                <w:szCs w:val="28"/>
              </w:rPr>
              <w:t>コメント</w:t>
            </w:r>
          </w:p>
        </w:tc>
        <w:tc>
          <w:tcPr>
            <w:tcW w:w="9313" w:type="dxa"/>
          </w:tcPr>
          <w:p w:rsidR="009C72E4" w:rsidRDefault="009C72E4" w:rsidP="009C72E4">
            <w:pPr>
              <w:autoSpaceDE w:val="0"/>
              <w:spacing w:line="240" w:lineRule="exact"/>
              <w:rPr>
                <w:rFonts w:ascii="KozGoPro-Regular" w:hAnsi="KozGoPro-Regular" w:cs="KozGoPro-Regular" w:hint="eastAsia"/>
                <w:bCs/>
                <w:color w:val="64FF00"/>
                <w:kern w:val="98"/>
                <w:sz w:val="96"/>
                <w:szCs w:val="96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250" w:tblpY="3089"/>
        <w:tblW w:w="0" w:type="auto"/>
        <w:tblLook w:val="04A0" w:firstRow="1" w:lastRow="0" w:firstColumn="1" w:lastColumn="0" w:noHBand="0" w:noVBand="1"/>
      </w:tblPr>
      <w:tblGrid>
        <w:gridCol w:w="3227"/>
        <w:gridCol w:w="7938"/>
      </w:tblGrid>
      <w:tr w:rsidR="001443D9" w:rsidRPr="001F0636" w:rsidTr="001443D9">
        <w:tc>
          <w:tcPr>
            <w:tcW w:w="3227" w:type="dxa"/>
          </w:tcPr>
          <w:p w:rsidR="001443D9" w:rsidRPr="001443D9" w:rsidRDefault="001443D9" w:rsidP="001443D9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1443D9">
              <w:rPr>
                <w:rFonts w:ascii="メイリオ" w:eastAsia="メイリオ" w:hAnsi="メイリオ" w:cs="メイリオ" w:hint="eastAsia"/>
                <w:sz w:val="28"/>
                <w:szCs w:val="28"/>
              </w:rPr>
              <w:t>緑のカーテンの効果度</w:t>
            </w:r>
          </w:p>
        </w:tc>
        <w:tc>
          <w:tcPr>
            <w:tcW w:w="7938" w:type="dxa"/>
          </w:tcPr>
          <w:p w:rsidR="001443D9" w:rsidRPr="001443D9" w:rsidRDefault="001443D9" w:rsidP="001443D9">
            <w:pPr>
              <w:ind w:firstLineChars="200" w:firstLine="56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1443D9">
              <w:rPr>
                <w:rFonts w:ascii="メイリオ" w:eastAsia="メイリオ" w:hAnsi="メイリオ" w:cs="メイリオ" w:hint="eastAsia"/>
                <w:sz w:val="28"/>
                <w:szCs w:val="28"/>
              </w:rPr>
              <w:t>効果があった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="001F0636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・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効果がなかった</w:t>
            </w:r>
            <w:r w:rsidR="001F0636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・　わからない</w:t>
            </w:r>
            <w:bookmarkStart w:id="0" w:name="_GoBack"/>
            <w:bookmarkEnd w:id="0"/>
          </w:p>
        </w:tc>
      </w:tr>
    </w:tbl>
    <w:tbl>
      <w:tblPr>
        <w:tblStyle w:val="a3"/>
        <w:tblpPr w:leftFromText="142" w:rightFromText="142" w:vertAnchor="page" w:horzAnchor="page" w:tblpX="3793" w:tblpY="14821"/>
        <w:tblOverlap w:val="never"/>
        <w:tblW w:w="0" w:type="auto"/>
        <w:tblLook w:val="04A0" w:firstRow="1" w:lastRow="0" w:firstColumn="1" w:lastColumn="0" w:noHBand="0" w:noVBand="1"/>
      </w:tblPr>
      <w:tblGrid>
        <w:gridCol w:w="1458"/>
        <w:gridCol w:w="5819"/>
      </w:tblGrid>
      <w:tr w:rsidR="00490483" w:rsidRPr="00F430D8" w:rsidTr="00490483">
        <w:trPr>
          <w:trHeight w:hRule="exact" w:val="567"/>
        </w:trPr>
        <w:tc>
          <w:tcPr>
            <w:tcW w:w="1458" w:type="dxa"/>
          </w:tcPr>
          <w:p w:rsidR="00490483" w:rsidRPr="00D309F8" w:rsidRDefault="00490483" w:rsidP="00490483">
            <w:pPr>
              <w:rPr>
                <w:rFonts w:ascii="メイリオ" w:eastAsia="メイリオ" w:hAnsi="メイリオ" w:cs="メイリオ"/>
                <w:sz w:val="24"/>
              </w:rPr>
            </w:pPr>
            <w:r w:rsidRPr="00D309F8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  <w:tc>
          <w:tcPr>
            <w:tcW w:w="5819" w:type="dxa"/>
          </w:tcPr>
          <w:p w:rsidR="00490483" w:rsidRPr="00F430D8" w:rsidRDefault="00490483" w:rsidP="00490483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90483" w:rsidRPr="00F430D8" w:rsidTr="00490483">
        <w:trPr>
          <w:trHeight w:hRule="exact" w:val="567"/>
        </w:trPr>
        <w:tc>
          <w:tcPr>
            <w:tcW w:w="1458" w:type="dxa"/>
          </w:tcPr>
          <w:p w:rsidR="00490483" w:rsidRPr="00D309F8" w:rsidRDefault="00490483" w:rsidP="00490483">
            <w:pPr>
              <w:rPr>
                <w:rFonts w:ascii="メイリオ" w:eastAsia="メイリオ" w:hAnsi="メイリオ" w:cs="メイリオ"/>
                <w:sz w:val="24"/>
              </w:rPr>
            </w:pPr>
            <w:r w:rsidRPr="00D309F8">
              <w:rPr>
                <w:rFonts w:ascii="メイリオ" w:eastAsia="メイリオ" w:hAnsi="メイリオ" w:cs="メイリオ" w:hint="eastAsia"/>
                <w:sz w:val="24"/>
              </w:rPr>
              <w:t>住所</w:t>
            </w:r>
          </w:p>
        </w:tc>
        <w:tc>
          <w:tcPr>
            <w:tcW w:w="5819" w:type="dxa"/>
          </w:tcPr>
          <w:p w:rsidR="00490483" w:rsidRPr="00F430D8" w:rsidRDefault="00490483" w:rsidP="00490483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90483" w:rsidRPr="00F430D8" w:rsidTr="00490483">
        <w:trPr>
          <w:trHeight w:hRule="exact" w:val="567"/>
        </w:trPr>
        <w:tc>
          <w:tcPr>
            <w:tcW w:w="1458" w:type="dxa"/>
          </w:tcPr>
          <w:p w:rsidR="00490483" w:rsidRPr="00D309F8" w:rsidRDefault="00490483" w:rsidP="00490483">
            <w:pPr>
              <w:rPr>
                <w:rFonts w:ascii="メイリオ" w:eastAsia="メイリオ" w:hAnsi="メイリオ" w:cs="メイリオ"/>
                <w:sz w:val="24"/>
              </w:rPr>
            </w:pPr>
            <w:r w:rsidRPr="00D309F8">
              <w:rPr>
                <w:rFonts w:ascii="メイリオ" w:eastAsia="メイリオ" w:hAnsi="メイリオ" w:cs="メイリオ" w:hint="eastAsia"/>
                <w:sz w:val="24"/>
              </w:rPr>
              <w:t>電話番号</w:t>
            </w:r>
          </w:p>
        </w:tc>
        <w:tc>
          <w:tcPr>
            <w:tcW w:w="5819" w:type="dxa"/>
          </w:tcPr>
          <w:p w:rsidR="00490483" w:rsidRPr="00F430D8" w:rsidRDefault="00490483" w:rsidP="00490483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F430D8" w:rsidRPr="00F430D8" w:rsidRDefault="001F0636" w:rsidP="00F430D8">
      <w:r>
        <w:rPr>
          <w:noProof/>
        </w:rPr>
        <w:pict>
          <v:shape id="_x0000_s1032" type="#_x0000_t202" style="position:absolute;left:0;text-align:left;margin-left:24.95pt;margin-top:215.35pt;width:109.05pt;height:36pt;z-index:251665408;mso-position-horizontal-relative:text;mso-position-vertical-relative:text" stroked="f">
            <v:textbox inset="5.85pt,.7pt,5.85pt,.7pt">
              <w:txbxContent>
                <w:p w:rsidR="00CA6D91" w:rsidRPr="00285408" w:rsidRDefault="00CA6D91" w:rsidP="00CA6D91">
                  <w:pPr>
                    <w:jc w:val="left"/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</w:pPr>
                  <w:r w:rsidRPr="00285408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受付No.（　　）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1.6pt;margin-top:198.1pt;width:556.65pt;height:1.5pt;flip:y;z-index:251663360;mso-position-horizontal-relative:text;mso-position-vertical-relative:text" o:connectortype="straight" strokeweight="1pt">
            <v:stroke dashstyle="dash"/>
          </v:shape>
        </w:pict>
      </w:r>
    </w:p>
    <w:sectPr w:rsidR="00F430D8" w:rsidRPr="00F430D8" w:rsidSect="00033D04">
      <w:pgSz w:w="11906" w:h="16838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6A" w:rsidRDefault="00052F6A">
      <w:r>
        <w:separator/>
      </w:r>
    </w:p>
  </w:endnote>
  <w:endnote w:type="continuationSeparator" w:id="0">
    <w:p w:rsidR="00052F6A" w:rsidRDefault="0005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KozGoPro-Regular">
    <w:altName w:val="HGPｺﾞｼｯｸE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6A" w:rsidRDefault="00052F6A">
      <w:r>
        <w:separator/>
      </w:r>
    </w:p>
  </w:footnote>
  <w:footnote w:type="continuationSeparator" w:id="0">
    <w:p w:rsidR="00052F6A" w:rsidRDefault="00052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05BEE"/>
    <w:multiLevelType w:val="hybridMultilevel"/>
    <w:tmpl w:val="D38AE49C"/>
    <w:lvl w:ilvl="0" w:tplc="E72AF6A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42B1"/>
    <w:rsid w:val="00004CD7"/>
    <w:rsid w:val="00020694"/>
    <w:rsid w:val="00033F05"/>
    <w:rsid w:val="00036F47"/>
    <w:rsid w:val="00052F6A"/>
    <w:rsid w:val="000536B2"/>
    <w:rsid w:val="00083D5A"/>
    <w:rsid w:val="000942CB"/>
    <w:rsid w:val="000968D3"/>
    <w:rsid w:val="000A07F9"/>
    <w:rsid w:val="000C1906"/>
    <w:rsid w:val="001333FF"/>
    <w:rsid w:val="001443D9"/>
    <w:rsid w:val="00165365"/>
    <w:rsid w:val="00173726"/>
    <w:rsid w:val="001F0636"/>
    <w:rsid w:val="00207924"/>
    <w:rsid w:val="002440CC"/>
    <w:rsid w:val="00264C26"/>
    <w:rsid w:val="00285408"/>
    <w:rsid w:val="002A0865"/>
    <w:rsid w:val="002C3CE3"/>
    <w:rsid w:val="0033514E"/>
    <w:rsid w:val="00335868"/>
    <w:rsid w:val="00366ECC"/>
    <w:rsid w:val="00396161"/>
    <w:rsid w:val="003D1F4E"/>
    <w:rsid w:val="003D748B"/>
    <w:rsid w:val="003F19C3"/>
    <w:rsid w:val="00406208"/>
    <w:rsid w:val="004246C4"/>
    <w:rsid w:val="00490483"/>
    <w:rsid w:val="004B2083"/>
    <w:rsid w:val="004D0616"/>
    <w:rsid w:val="004D700C"/>
    <w:rsid w:val="00505B0D"/>
    <w:rsid w:val="005567F7"/>
    <w:rsid w:val="00560FBF"/>
    <w:rsid w:val="00565813"/>
    <w:rsid w:val="00571875"/>
    <w:rsid w:val="005730F7"/>
    <w:rsid w:val="00577379"/>
    <w:rsid w:val="00587D9A"/>
    <w:rsid w:val="00591775"/>
    <w:rsid w:val="00592BF1"/>
    <w:rsid w:val="00594129"/>
    <w:rsid w:val="00594751"/>
    <w:rsid w:val="005A34EA"/>
    <w:rsid w:val="005C723B"/>
    <w:rsid w:val="005C7609"/>
    <w:rsid w:val="00626E66"/>
    <w:rsid w:val="00675D14"/>
    <w:rsid w:val="00687619"/>
    <w:rsid w:val="006C027B"/>
    <w:rsid w:val="006E1039"/>
    <w:rsid w:val="00734036"/>
    <w:rsid w:val="007402E7"/>
    <w:rsid w:val="00797C14"/>
    <w:rsid w:val="007A4E63"/>
    <w:rsid w:val="007E4CE3"/>
    <w:rsid w:val="00885740"/>
    <w:rsid w:val="00886803"/>
    <w:rsid w:val="0089059E"/>
    <w:rsid w:val="00892E77"/>
    <w:rsid w:val="008A0A74"/>
    <w:rsid w:val="008A10A0"/>
    <w:rsid w:val="008C13B3"/>
    <w:rsid w:val="008D4FDB"/>
    <w:rsid w:val="008D6041"/>
    <w:rsid w:val="009579F1"/>
    <w:rsid w:val="009933DD"/>
    <w:rsid w:val="009B4817"/>
    <w:rsid w:val="009C72E4"/>
    <w:rsid w:val="009E18BE"/>
    <w:rsid w:val="00A41267"/>
    <w:rsid w:val="00A53AFC"/>
    <w:rsid w:val="00AB1195"/>
    <w:rsid w:val="00AB3AB5"/>
    <w:rsid w:val="00B22BCD"/>
    <w:rsid w:val="00B560D7"/>
    <w:rsid w:val="00B63945"/>
    <w:rsid w:val="00B664E0"/>
    <w:rsid w:val="00BB761F"/>
    <w:rsid w:val="00BB7BC3"/>
    <w:rsid w:val="00BC33C5"/>
    <w:rsid w:val="00BC65E9"/>
    <w:rsid w:val="00C042B1"/>
    <w:rsid w:val="00C37ED6"/>
    <w:rsid w:val="00C657C7"/>
    <w:rsid w:val="00CA6D91"/>
    <w:rsid w:val="00CB70C0"/>
    <w:rsid w:val="00CC418C"/>
    <w:rsid w:val="00CD0FD6"/>
    <w:rsid w:val="00CE6080"/>
    <w:rsid w:val="00CE6C1C"/>
    <w:rsid w:val="00D21C95"/>
    <w:rsid w:val="00D309F8"/>
    <w:rsid w:val="00D849CE"/>
    <w:rsid w:val="00DB4315"/>
    <w:rsid w:val="00DD6E92"/>
    <w:rsid w:val="00E332C3"/>
    <w:rsid w:val="00E42694"/>
    <w:rsid w:val="00E728ED"/>
    <w:rsid w:val="00E87DFD"/>
    <w:rsid w:val="00F27840"/>
    <w:rsid w:val="00F36286"/>
    <w:rsid w:val="00F423B2"/>
    <w:rsid w:val="00F430D8"/>
    <w:rsid w:val="00F905A2"/>
    <w:rsid w:val="00FA1FDA"/>
    <w:rsid w:val="00FB66CF"/>
    <w:rsid w:val="00FC650C"/>
    <w:rsid w:val="00FF0C96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enu v:ext="edit" strokecolor="none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2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2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103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header"/>
    <w:basedOn w:val="a"/>
    <w:rsid w:val="000942C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942CB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173726"/>
    <w:rPr>
      <w:color w:val="0000FF"/>
      <w:u w:val="single"/>
    </w:rPr>
  </w:style>
  <w:style w:type="paragraph" w:styleId="a7">
    <w:name w:val="Balloon Text"/>
    <w:basedOn w:val="a"/>
    <w:semiHidden/>
    <w:rsid w:val="004B2083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2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2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103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header"/>
    <w:basedOn w:val="a"/>
    <w:rsid w:val="000942C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942CB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173726"/>
    <w:rPr>
      <w:color w:val="0000FF"/>
      <w:u w:val="single"/>
    </w:rPr>
  </w:style>
  <w:style w:type="paragraph" w:styleId="a7">
    <w:name w:val="Balloon Text"/>
    <w:basedOn w:val="a"/>
    <w:semiHidden/>
    <w:rsid w:val="004B208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83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「あいち緑のカーテンコンテスト」応募用紙</vt:lpstr>
      <vt:lpstr>「あいち緑のカーテンコンテスト」応募用紙</vt:lpstr>
    </vt:vector>
  </TitlesOfParts>
  <Company/>
  <LinksUpToDate>false</LinksUpToDate>
  <CharactersWithSpaces>138</CharactersWithSpaces>
  <SharedDoc>false</SharedDoc>
  <HLinks>
    <vt:vector size="6" baseType="variant">
      <vt:variant>
        <vt:i4>6815836</vt:i4>
      </vt:variant>
      <vt:variant>
        <vt:i4>0</vt:i4>
      </vt:variant>
      <vt:variant>
        <vt:i4>0</vt:i4>
      </vt:variant>
      <vt:variant>
        <vt:i4>5</vt:i4>
      </vt:variant>
      <vt:variant>
        <vt:lpwstr>mailto:kankyo@city.minokamo.lg.jp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「あいち緑のカーテンコンテスト」応募用紙</dc:title>
  <dc:creator>愛知県</dc:creator>
  <cp:lastModifiedBy>FJ-USER</cp:lastModifiedBy>
  <cp:revision>11</cp:revision>
  <cp:lastPrinted>2018-05-01T04:33:00Z</cp:lastPrinted>
  <dcterms:created xsi:type="dcterms:W3CDTF">2016-04-06T04:08:00Z</dcterms:created>
  <dcterms:modified xsi:type="dcterms:W3CDTF">2018-05-01T07:54:00Z</dcterms:modified>
</cp:coreProperties>
</file>